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FC08" w14:textId="31019820" w:rsidR="00036724" w:rsidRDefault="00512308" w:rsidP="00822A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5C5B7" wp14:editId="51A755FA">
                <wp:simplePos x="0" y="0"/>
                <wp:positionH relativeFrom="column">
                  <wp:posOffset>-714375</wp:posOffset>
                </wp:positionH>
                <wp:positionV relativeFrom="paragraph">
                  <wp:posOffset>-198120</wp:posOffset>
                </wp:positionV>
                <wp:extent cx="885825" cy="790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E4DE2" w14:textId="467551C4" w:rsidR="00512308" w:rsidRDefault="00512308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DCEB4BB" wp14:editId="4C60FADA">
                                  <wp:extent cx="696595" cy="753506"/>
                                  <wp:effectExtent l="0" t="0" r="825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POW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595" cy="753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5C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6.25pt;margin-top:-15.6pt;width:69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" fillcolor="white [3201]" stroked="f" strokeweight=".5pt">
                <v:textbox>
                  <w:txbxContent>
                    <w:p w14:paraId="0A9E4DE2" w14:textId="467551C4" w:rsidR="00512308" w:rsidRDefault="0051230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DCEB4BB" wp14:editId="4C60FADA">
                            <wp:extent cx="696595" cy="753506"/>
                            <wp:effectExtent l="0" t="0" r="8255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POW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595" cy="753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275C" w:rsidRPr="00EC275C">
        <w:rPr>
          <w:b/>
          <w:sz w:val="28"/>
          <w:szCs w:val="28"/>
        </w:rPr>
        <w:t xml:space="preserve">EX-PRISONERS of WAR and </w:t>
      </w:r>
      <w:r w:rsidR="00EC275C">
        <w:rPr>
          <w:b/>
          <w:sz w:val="28"/>
          <w:szCs w:val="28"/>
        </w:rPr>
        <w:t>RELATIVES ASSOCIATION (VICTORIA)</w:t>
      </w:r>
      <w:r w:rsidR="00822AB6">
        <w:rPr>
          <w:b/>
          <w:sz w:val="28"/>
          <w:szCs w:val="28"/>
        </w:rPr>
        <w:t xml:space="preserve"> </w:t>
      </w:r>
      <w:r w:rsidR="00822AB6" w:rsidRPr="006E52B3">
        <w:rPr>
          <w:b/>
          <w:sz w:val="28"/>
          <w:szCs w:val="28"/>
        </w:rPr>
        <w:t>I</w:t>
      </w:r>
      <w:r w:rsidR="001438D5" w:rsidRPr="006E52B3">
        <w:rPr>
          <w:b/>
          <w:sz w:val="28"/>
          <w:szCs w:val="28"/>
        </w:rPr>
        <w:t>NC.</w:t>
      </w:r>
    </w:p>
    <w:p w14:paraId="6D728E8D" w14:textId="3A7C81C1" w:rsidR="00EC275C" w:rsidRDefault="00EC275C" w:rsidP="00EC2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 Form</w:t>
      </w:r>
      <w:r w:rsidR="0044134C">
        <w:rPr>
          <w:b/>
          <w:sz w:val="28"/>
          <w:szCs w:val="28"/>
        </w:rPr>
        <w:t xml:space="preserve"> </w:t>
      </w:r>
    </w:p>
    <w:tbl>
      <w:tblPr>
        <w:tblStyle w:val="TableGrid"/>
        <w:tblW w:w="98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41"/>
        <w:gridCol w:w="284"/>
        <w:gridCol w:w="283"/>
        <w:gridCol w:w="567"/>
        <w:gridCol w:w="851"/>
        <w:gridCol w:w="709"/>
        <w:gridCol w:w="1134"/>
        <w:gridCol w:w="425"/>
        <w:gridCol w:w="567"/>
        <w:gridCol w:w="425"/>
        <w:gridCol w:w="709"/>
        <w:gridCol w:w="1933"/>
      </w:tblGrid>
      <w:tr w:rsidR="00EC275C" w:rsidRPr="007875F4" w14:paraId="7BAC3CDB" w14:textId="77777777" w:rsidTr="00661A1B">
        <w:trPr>
          <w:trHeight w:val="20"/>
        </w:trPr>
        <w:tc>
          <w:tcPr>
            <w:tcW w:w="9872" w:type="dxa"/>
            <w:gridSpan w:val="14"/>
            <w:shd w:val="clear" w:color="auto" w:fill="C2D69B" w:themeFill="accent3" w:themeFillTint="99"/>
          </w:tcPr>
          <w:p w14:paraId="5ED3BAA5" w14:textId="77777777" w:rsidR="00EC275C" w:rsidRPr="00661A1B" w:rsidRDefault="00EC275C" w:rsidP="00852184">
            <w:pPr>
              <w:pStyle w:val="NoSpacing"/>
              <w:rPr>
                <w:b/>
                <w:sz w:val="24"/>
                <w:szCs w:val="24"/>
                <w14:glow w14:rad="0">
                  <w14:schemeClr w14:val="accent2">
                    <w14:lumMod w14:val="60000"/>
                    <w14:lumOff w14:val="40000"/>
                  </w14:schemeClr>
                </w14:glow>
              </w:rPr>
            </w:pPr>
            <w:r w:rsidRPr="00661A1B">
              <w:rPr>
                <w:b/>
                <w:sz w:val="24"/>
                <w:szCs w:val="24"/>
                <w14:glow w14:rad="0">
                  <w14:schemeClr w14:val="accent2">
                    <w14:lumMod w14:val="60000"/>
                    <w14:lumOff w14:val="40000"/>
                  </w14:schemeClr>
                </w14:glow>
              </w:rPr>
              <w:t>Membership Details:</w:t>
            </w:r>
          </w:p>
        </w:tc>
      </w:tr>
      <w:tr w:rsidR="00EC275C" w:rsidRPr="00C11596" w14:paraId="0E22906A" w14:textId="77777777" w:rsidTr="00852184">
        <w:trPr>
          <w:trHeight w:val="20"/>
        </w:trPr>
        <w:tc>
          <w:tcPr>
            <w:tcW w:w="467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A79380" w14:textId="77777777" w:rsidR="00EC275C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preferred title (Mr, Mrs, Ms, etc.)</w:t>
            </w:r>
            <w:r w:rsidRPr="00C11596">
              <w:rPr>
                <w:sz w:val="24"/>
                <w:szCs w:val="24"/>
              </w:rPr>
              <w:t>:</w:t>
            </w:r>
          </w:p>
          <w:p w14:paraId="4CD24561" w14:textId="77777777" w:rsidR="00EC275C" w:rsidRPr="00E418A8" w:rsidRDefault="00EC275C" w:rsidP="00852184">
            <w:pPr>
              <w:pStyle w:val="NoSpacing"/>
              <w:spacing w:before="6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(Please use separate</w:t>
            </w:r>
            <w:r w:rsidRPr="00E418A8">
              <w:rPr>
                <w:i/>
                <w:sz w:val="24"/>
                <w:szCs w:val="24"/>
              </w:rPr>
              <w:t xml:space="preserve"> form for each member)</w:t>
            </w:r>
          </w:p>
        </w:tc>
        <w:tc>
          <w:tcPr>
            <w:tcW w:w="5193" w:type="dxa"/>
            <w:gridSpan w:val="6"/>
            <w:tcBorders>
              <w:bottom w:val="single" w:sz="4" w:space="0" w:color="auto"/>
            </w:tcBorders>
            <w:vAlign w:val="center"/>
          </w:tcPr>
          <w:p w14:paraId="39BC76B3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EC275C" w:rsidRPr="00C11596" w14:paraId="15A54140" w14:textId="77777777" w:rsidTr="00852184">
        <w:trPr>
          <w:trHeight w:val="20"/>
        </w:trPr>
        <w:tc>
          <w:tcPr>
            <w:tcW w:w="1985" w:type="dxa"/>
            <w:gridSpan w:val="3"/>
            <w:vMerge w:val="restart"/>
            <w:shd w:val="clear" w:color="auto" w:fill="D9D9D9" w:themeFill="background1" w:themeFillShade="D9"/>
          </w:tcPr>
          <w:p w14:paraId="5F0AEEC0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Pr="00C11596">
              <w:rPr>
                <w:sz w:val="24"/>
                <w:szCs w:val="24"/>
              </w:rPr>
              <w:t xml:space="preserve"> Numbers: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761716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Work:</w:t>
            </w:r>
          </w:p>
        </w:tc>
        <w:tc>
          <w:tcPr>
            <w:tcW w:w="6753" w:type="dxa"/>
            <w:gridSpan w:val="8"/>
            <w:tcBorders>
              <w:bottom w:val="single" w:sz="4" w:space="0" w:color="auto"/>
            </w:tcBorders>
          </w:tcPr>
          <w:p w14:paraId="6A6090F0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EC275C" w:rsidRPr="00C11596" w14:paraId="2AFAB6F4" w14:textId="77777777" w:rsidTr="00852184">
        <w:trPr>
          <w:trHeight w:val="20"/>
        </w:trPr>
        <w:tc>
          <w:tcPr>
            <w:tcW w:w="1985" w:type="dxa"/>
            <w:gridSpan w:val="3"/>
            <w:vMerge/>
            <w:shd w:val="clear" w:color="auto" w:fill="D9D9D9" w:themeFill="background1" w:themeFillShade="D9"/>
          </w:tcPr>
          <w:p w14:paraId="7FC4E39A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5C835B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Home:</w:t>
            </w:r>
          </w:p>
        </w:tc>
        <w:tc>
          <w:tcPr>
            <w:tcW w:w="6753" w:type="dxa"/>
            <w:gridSpan w:val="8"/>
            <w:tcBorders>
              <w:bottom w:val="single" w:sz="4" w:space="0" w:color="auto"/>
            </w:tcBorders>
          </w:tcPr>
          <w:p w14:paraId="5B281000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EC275C" w:rsidRPr="00C11596" w14:paraId="67A1B1DF" w14:textId="77777777" w:rsidTr="00852184">
        <w:trPr>
          <w:trHeight w:val="20"/>
        </w:trPr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497825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93048C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Mobile:</w:t>
            </w:r>
          </w:p>
        </w:tc>
        <w:tc>
          <w:tcPr>
            <w:tcW w:w="6753" w:type="dxa"/>
            <w:gridSpan w:val="8"/>
            <w:tcBorders>
              <w:bottom w:val="single" w:sz="4" w:space="0" w:color="auto"/>
            </w:tcBorders>
          </w:tcPr>
          <w:p w14:paraId="53225848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EC275C" w:rsidRPr="00C11596" w14:paraId="3C80A140" w14:textId="77777777" w:rsidTr="008B0A19">
        <w:trPr>
          <w:trHeight w:val="20"/>
        </w:trPr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131B18C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Address: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75132A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686CFAC9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DDEAA1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 xml:space="preserve">Suburb:  </w:t>
            </w:r>
          </w:p>
        </w:tc>
        <w:tc>
          <w:tcPr>
            <w:tcW w:w="3067" w:type="dxa"/>
            <w:gridSpan w:val="3"/>
            <w:tcBorders>
              <w:bottom w:val="single" w:sz="4" w:space="0" w:color="auto"/>
            </w:tcBorders>
          </w:tcPr>
          <w:p w14:paraId="577EF4C2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EC275C" w:rsidRPr="00C11596" w14:paraId="38099310" w14:textId="77777777" w:rsidTr="008B0A19">
        <w:trPr>
          <w:trHeight w:val="2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B6E7DF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A24C3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 xml:space="preserve">State:  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1D912303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8D938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Postcode: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14:paraId="5CB21CD9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EC275C" w:rsidRPr="00C11596" w14:paraId="2FDA67AC" w14:textId="77777777" w:rsidTr="00852184">
        <w:trPr>
          <w:trHeight w:val="20"/>
        </w:trPr>
        <w:tc>
          <w:tcPr>
            <w:tcW w:w="1844" w:type="dxa"/>
            <w:gridSpan w:val="2"/>
            <w:shd w:val="clear" w:color="auto" w:fill="D9D9D9" w:themeFill="background1" w:themeFillShade="D9"/>
          </w:tcPr>
          <w:p w14:paraId="625BABAC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 xml:space="preserve">Email address: </w:t>
            </w:r>
          </w:p>
        </w:tc>
        <w:tc>
          <w:tcPr>
            <w:tcW w:w="8028" w:type="dxa"/>
            <w:gridSpan w:val="12"/>
          </w:tcPr>
          <w:p w14:paraId="71D5BDAC" w14:textId="77777777" w:rsidR="00EC275C" w:rsidRPr="00C11596" w:rsidRDefault="00EC275C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</w:p>
        </w:tc>
      </w:tr>
      <w:tr w:rsidR="00822AB6" w:rsidRPr="00C11596" w14:paraId="27AA9FE8" w14:textId="77777777" w:rsidTr="00822AB6">
        <w:trPr>
          <w:trHeight w:val="20"/>
        </w:trPr>
        <w:tc>
          <w:tcPr>
            <w:tcW w:w="226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7F272" w14:textId="77777777" w:rsidR="00822AB6" w:rsidRPr="00C11596" w:rsidRDefault="00822AB6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 w:rsidRPr="00C11596">
              <w:rPr>
                <w:sz w:val="24"/>
                <w:szCs w:val="24"/>
              </w:rPr>
              <w:t>Membership Type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9ACEBC2" w14:textId="77777777" w:rsidR="00822AB6" w:rsidRPr="00C11596" w:rsidRDefault="00822AB6" w:rsidP="00EC275C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Ex-POW</w:t>
            </w:r>
            <w:r w:rsidRPr="00C115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043688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1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9DD6457" w14:textId="77777777" w:rsidR="00822AB6" w:rsidRPr="00C11596" w:rsidRDefault="00822AB6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Wife or Widow</w:t>
            </w:r>
            <w:r w:rsidRPr="00C115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26176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D5F48E8" w14:textId="77777777" w:rsidR="00822AB6" w:rsidRPr="00C11596" w:rsidRDefault="00822AB6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Relative </w:t>
            </w:r>
            <w:r w:rsidRPr="00C115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089077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6B7CA3F3" w14:textId="77777777" w:rsidR="00822AB6" w:rsidRPr="00C11596" w:rsidRDefault="00822AB6" w:rsidP="00852184">
            <w:pPr>
              <w:pStyle w:val="NoSpacing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Supporter</w:t>
            </w:r>
            <w:r w:rsidRPr="00C115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585577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7C56038" w14:textId="77777777" w:rsidR="00EC275C" w:rsidRDefault="00EC275C" w:rsidP="00822AB6">
      <w:pPr>
        <w:pStyle w:val="NoSpacing"/>
      </w:pPr>
    </w:p>
    <w:p w14:paraId="68180F20" w14:textId="11E4981E" w:rsidR="00A87C3C" w:rsidRPr="00A87C3C" w:rsidRDefault="00984352" w:rsidP="00A87C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Contact the office if you have difficulties.       </w:t>
      </w:r>
      <w:r w:rsidR="00A87C3C" w:rsidRPr="00A87C3C">
        <w:rPr>
          <w:b/>
          <w:sz w:val="24"/>
          <w:szCs w:val="24"/>
        </w:rPr>
        <w:t>Payment must accompany your application.</w:t>
      </w:r>
    </w:p>
    <w:tbl>
      <w:tblPr>
        <w:tblStyle w:val="TableGrid"/>
        <w:tblW w:w="98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41"/>
        <w:gridCol w:w="993"/>
        <w:gridCol w:w="2268"/>
        <w:gridCol w:w="283"/>
        <w:gridCol w:w="1985"/>
        <w:gridCol w:w="850"/>
        <w:gridCol w:w="1508"/>
      </w:tblGrid>
      <w:tr w:rsidR="00822AB6" w:rsidRPr="00C11596" w14:paraId="43C79C2C" w14:textId="77777777" w:rsidTr="00661A1B">
        <w:trPr>
          <w:trHeight w:val="70"/>
        </w:trPr>
        <w:tc>
          <w:tcPr>
            <w:tcW w:w="9872" w:type="dxa"/>
            <w:gridSpan w:val="9"/>
            <w:shd w:val="clear" w:color="auto" w:fill="C2D69B" w:themeFill="accent3" w:themeFillTint="99"/>
          </w:tcPr>
          <w:p w14:paraId="7E093F20" w14:textId="77777777" w:rsidR="00822AB6" w:rsidRPr="00C11596" w:rsidRDefault="00A87C3C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Details of POW/Ex-POW (to be completed by Ex-POW’s, Wives, Widows and all Relatives. Interested Supporter applicants do not have to complete unless they knew an Ex-POW or Widow)</w:t>
            </w:r>
          </w:p>
        </w:tc>
      </w:tr>
      <w:tr w:rsidR="00822AB6" w:rsidRPr="00C11596" w14:paraId="59B81708" w14:textId="77777777" w:rsidTr="00A87C3C">
        <w:trPr>
          <w:trHeight w:val="124"/>
        </w:trPr>
        <w:tc>
          <w:tcPr>
            <w:tcW w:w="1418" w:type="dxa"/>
            <w:shd w:val="clear" w:color="auto" w:fill="D9D9D9" w:themeFill="background1" w:themeFillShade="D9"/>
          </w:tcPr>
          <w:p w14:paraId="5BBF0D0A" w14:textId="77777777" w:rsidR="00822AB6" w:rsidRPr="00C11596" w:rsidRDefault="00A87C3C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Full Name:</w:t>
            </w:r>
          </w:p>
        </w:tc>
        <w:tc>
          <w:tcPr>
            <w:tcW w:w="8454" w:type="dxa"/>
            <w:gridSpan w:val="8"/>
          </w:tcPr>
          <w:p w14:paraId="4B64164B" w14:textId="77777777" w:rsidR="00822AB6" w:rsidRPr="00C11596" w:rsidRDefault="00822AB6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</w:p>
        </w:tc>
      </w:tr>
      <w:tr w:rsidR="00A87C3C" w:rsidRPr="00C11596" w14:paraId="619A6DF0" w14:textId="77777777" w:rsidTr="00A87C3C">
        <w:trPr>
          <w:trHeight w:val="70"/>
        </w:trPr>
        <w:tc>
          <w:tcPr>
            <w:tcW w:w="2978" w:type="dxa"/>
            <w:gridSpan w:val="4"/>
            <w:shd w:val="clear" w:color="auto" w:fill="D9D9D9" w:themeFill="background1" w:themeFillShade="D9"/>
          </w:tcPr>
          <w:p w14:paraId="06587B4E" w14:textId="77777777" w:rsidR="00A87C3C" w:rsidRPr="00C11596" w:rsidRDefault="00A87C3C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Service Number: (if known)</w:t>
            </w:r>
          </w:p>
        </w:tc>
        <w:tc>
          <w:tcPr>
            <w:tcW w:w="2551" w:type="dxa"/>
            <w:gridSpan w:val="2"/>
          </w:tcPr>
          <w:p w14:paraId="0B7F1A4F" w14:textId="77777777" w:rsidR="00A87C3C" w:rsidRPr="00C11596" w:rsidRDefault="00A87C3C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20FA4E" w14:textId="77777777" w:rsidR="00A87C3C" w:rsidRPr="00C11596" w:rsidRDefault="00A87C3C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Rank (if known):</w:t>
            </w:r>
          </w:p>
        </w:tc>
        <w:tc>
          <w:tcPr>
            <w:tcW w:w="2358" w:type="dxa"/>
            <w:gridSpan w:val="2"/>
            <w:vAlign w:val="center"/>
          </w:tcPr>
          <w:p w14:paraId="5A2F3F40" w14:textId="77777777" w:rsidR="00A87C3C" w:rsidRPr="00C11596" w:rsidRDefault="00A87C3C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</w:p>
        </w:tc>
      </w:tr>
      <w:tr w:rsidR="00822AB6" w:rsidRPr="00C11596" w14:paraId="24AFEE28" w14:textId="77777777" w:rsidTr="00A87C3C">
        <w:trPr>
          <w:trHeight w:val="70"/>
        </w:trPr>
        <w:tc>
          <w:tcPr>
            <w:tcW w:w="1844" w:type="dxa"/>
            <w:gridSpan w:val="2"/>
            <w:shd w:val="clear" w:color="auto" w:fill="D9D9D9" w:themeFill="background1" w:themeFillShade="D9"/>
          </w:tcPr>
          <w:p w14:paraId="7C787B68" w14:textId="77777777" w:rsidR="00822AB6" w:rsidRPr="00C11596" w:rsidRDefault="00A87C3C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Unit (if known)</w:t>
            </w:r>
          </w:p>
        </w:tc>
        <w:tc>
          <w:tcPr>
            <w:tcW w:w="8028" w:type="dxa"/>
            <w:gridSpan w:val="7"/>
          </w:tcPr>
          <w:p w14:paraId="35234236" w14:textId="77777777" w:rsidR="00822AB6" w:rsidRPr="00C11596" w:rsidRDefault="00822AB6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</w:p>
        </w:tc>
      </w:tr>
      <w:tr w:rsidR="00A87C3C" w:rsidRPr="00C11596" w14:paraId="01BA8430" w14:textId="77777777" w:rsidTr="00A87C3C">
        <w:trPr>
          <w:trHeight w:val="70"/>
        </w:trPr>
        <w:tc>
          <w:tcPr>
            <w:tcW w:w="1985" w:type="dxa"/>
            <w:gridSpan w:val="3"/>
            <w:shd w:val="clear" w:color="auto" w:fill="D9D9D9" w:themeFill="background1" w:themeFillShade="D9"/>
          </w:tcPr>
          <w:p w14:paraId="0C503486" w14:textId="77777777" w:rsidR="00A87C3C" w:rsidRDefault="00A87C3C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Area held POW:</w:t>
            </w:r>
          </w:p>
        </w:tc>
        <w:tc>
          <w:tcPr>
            <w:tcW w:w="7887" w:type="dxa"/>
            <w:gridSpan w:val="6"/>
          </w:tcPr>
          <w:p w14:paraId="7BFBB0CC" w14:textId="77777777" w:rsidR="00A87C3C" w:rsidRPr="00C11596" w:rsidRDefault="00A87C3C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</w:p>
        </w:tc>
      </w:tr>
      <w:tr w:rsidR="0001112E" w:rsidRPr="00C11596" w14:paraId="0FD027ED" w14:textId="77777777" w:rsidTr="0001112E">
        <w:trPr>
          <w:trHeight w:val="70"/>
        </w:trPr>
        <w:tc>
          <w:tcPr>
            <w:tcW w:w="1985" w:type="dxa"/>
            <w:gridSpan w:val="3"/>
            <w:shd w:val="clear" w:color="auto" w:fill="D9D9D9" w:themeFill="background1" w:themeFillShade="D9"/>
          </w:tcPr>
          <w:p w14:paraId="6B6DE580" w14:textId="77777777" w:rsidR="0001112E" w:rsidRDefault="0001112E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Your relationship:</w:t>
            </w:r>
          </w:p>
        </w:tc>
        <w:tc>
          <w:tcPr>
            <w:tcW w:w="3261" w:type="dxa"/>
            <w:gridSpan w:val="2"/>
          </w:tcPr>
          <w:p w14:paraId="720A44F4" w14:textId="77777777" w:rsidR="0001112E" w:rsidRPr="00C11596" w:rsidRDefault="0001112E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14:paraId="0F043350" w14:textId="77777777" w:rsidR="0001112E" w:rsidRPr="00C11596" w:rsidRDefault="0001112E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Date of Death (if applicable)</w:t>
            </w:r>
          </w:p>
        </w:tc>
        <w:tc>
          <w:tcPr>
            <w:tcW w:w="1508" w:type="dxa"/>
          </w:tcPr>
          <w:p w14:paraId="2F31427B" w14:textId="77777777" w:rsidR="0001112E" w:rsidRPr="00C11596" w:rsidRDefault="0001112E" w:rsidP="00852184">
            <w:pPr>
              <w:pStyle w:val="NoSpacing"/>
              <w:spacing w:before="60" w:after="60"/>
              <w:rPr>
                <w:noProof/>
                <w:sz w:val="24"/>
                <w:szCs w:val="24"/>
              </w:rPr>
            </w:pPr>
          </w:p>
        </w:tc>
      </w:tr>
    </w:tbl>
    <w:p w14:paraId="2AD6E89F" w14:textId="4FC642C6" w:rsidR="00984352" w:rsidRDefault="0001112E" w:rsidP="00422612">
      <w:pPr>
        <w:pStyle w:val="NoSpacing"/>
        <w:jc w:val="both"/>
        <w:rPr>
          <w:b/>
          <w:sz w:val="24"/>
          <w:szCs w:val="24"/>
        </w:rPr>
      </w:pPr>
      <w:r w:rsidRPr="00984352">
        <w:rPr>
          <w:b/>
          <w:sz w:val="24"/>
          <w:szCs w:val="24"/>
        </w:rPr>
        <w:t xml:space="preserve">I understand that </w:t>
      </w:r>
      <w:r w:rsidR="007507C9" w:rsidRPr="00984352">
        <w:rPr>
          <w:b/>
          <w:sz w:val="24"/>
          <w:szCs w:val="24"/>
        </w:rPr>
        <w:t>payment of $</w:t>
      </w:r>
      <w:r w:rsidR="001F77D0">
        <w:rPr>
          <w:b/>
          <w:sz w:val="24"/>
          <w:szCs w:val="24"/>
        </w:rPr>
        <w:t>3</w:t>
      </w:r>
      <w:r w:rsidRPr="00984352">
        <w:rPr>
          <w:b/>
          <w:sz w:val="24"/>
          <w:szCs w:val="24"/>
        </w:rPr>
        <w:t xml:space="preserve">0 is required to join the Association </w:t>
      </w:r>
      <w:r w:rsidR="001F77D0">
        <w:rPr>
          <w:b/>
          <w:sz w:val="24"/>
          <w:szCs w:val="24"/>
        </w:rPr>
        <w:t xml:space="preserve">which is </w:t>
      </w:r>
      <w:r w:rsidRPr="00984352">
        <w:rPr>
          <w:b/>
          <w:sz w:val="24"/>
          <w:szCs w:val="24"/>
        </w:rPr>
        <w:t xml:space="preserve">an annual membership </w:t>
      </w:r>
      <w:proofErr w:type="gramStart"/>
      <w:r w:rsidRPr="00984352">
        <w:rPr>
          <w:b/>
          <w:sz w:val="24"/>
          <w:szCs w:val="24"/>
        </w:rPr>
        <w:t>fee</w:t>
      </w:r>
      <w:r w:rsidR="001F77D0">
        <w:rPr>
          <w:b/>
          <w:sz w:val="24"/>
          <w:szCs w:val="24"/>
        </w:rPr>
        <w:t>.</w:t>
      </w:r>
      <w:r w:rsidR="001438D5" w:rsidRPr="00984352">
        <w:rPr>
          <w:b/>
          <w:sz w:val="24"/>
          <w:szCs w:val="24"/>
        </w:rPr>
        <w:t>.</w:t>
      </w:r>
      <w:proofErr w:type="gramEnd"/>
    </w:p>
    <w:p w14:paraId="5A706587" w14:textId="4D7C0BA0" w:rsidR="00C2283B" w:rsidRPr="00984352" w:rsidRDefault="0001112E" w:rsidP="00422612">
      <w:pPr>
        <w:pStyle w:val="NoSpacing"/>
        <w:jc w:val="both"/>
        <w:rPr>
          <w:b/>
          <w:sz w:val="24"/>
          <w:szCs w:val="24"/>
        </w:rPr>
      </w:pPr>
      <w:r w:rsidRPr="00984352">
        <w:rPr>
          <w:b/>
          <w:sz w:val="24"/>
          <w:szCs w:val="24"/>
        </w:rPr>
        <w:t xml:space="preserve"> </w:t>
      </w:r>
    </w:p>
    <w:p w14:paraId="540173B3" w14:textId="77777777" w:rsidR="00984352" w:rsidRDefault="00984352" w:rsidP="0098435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Payment Options:</w:t>
      </w:r>
    </w:p>
    <w:p w14:paraId="56C08CE4" w14:textId="77777777" w:rsidR="00984352" w:rsidRDefault="00697F74" w:rsidP="00984352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9173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4352">
        <w:rPr>
          <w:sz w:val="24"/>
          <w:szCs w:val="24"/>
        </w:rPr>
        <w:t xml:space="preserve"> </w:t>
      </w:r>
      <w:r w:rsidR="00984352">
        <w:rPr>
          <w:b/>
          <w:sz w:val="24"/>
          <w:szCs w:val="24"/>
        </w:rPr>
        <w:t>Cheque:</w:t>
      </w:r>
      <w:r w:rsidR="00984352">
        <w:rPr>
          <w:sz w:val="24"/>
          <w:szCs w:val="24"/>
        </w:rPr>
        <w:t xml:space="preserve"> enclose a cheque payable to “Ex-POW &amp; Relatives Association (Vic) Inc.” </w:t>
      </w:r>
    </w:p>
    <w:p w14:paraId="33E9F220" w14:textId="77777777" w:rsidR="00984352" w:rsidRDefault="00984352" w:rsidP="00984352">
      <w:pPr>
        <w:pStyle w:val="NoSpacing"/>
        <w:rPr>
          <w:sz w:val="16"/>
          <w:szCs w:val="16"/>
        </w:rPr>
      </w:pPr>
    </w:p>
    <w:p w14:paraId="30FA93A9" w14:textId="77777777" w:rsidR="00984352" w:rsidRDefault="00697F74" w:rsidP="00984352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48690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4352">
        <w:rPr>
          <w:sz w:val="24"/>
          <w:szCs w:val="24"/>
        </w:rPr>
        <w:t xml:space="preserve"> </w:t>
      </w:r>
      <w:r w:rsidR="00984352">
        <w:rPr>
          <w:b/>
          <w:sz w:val="24"/>
          <w:szCs w:val="24"/>
        </w:rPr>
        <w:t>Direct Deposit</w:t>
      </w:r>
      <w:r w:rsidR="00984352">
        <w:rPr>
          <w:sz w:val="24"/>
          <w:szCs w:val="24"/>
        </w:rPr>
        <w:t xml:space="preserve">: deposit $.................. into the following account: </w:t>
      </w:r>
    </w:p>
    <w:p w14:paraId="17FF92AA" w14:textId="77777777" w:rsidR="00984352" w:rsidRDefault="00984352" w:rsidP="009843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BSB: 083347 Account Number: 515188671 Account Name:  Ex-POW &amp; Relatives Association (Vic) Inc. Quote your </w:t>
      </w:r>
      <w:r>
        <w:rPr>
          <w:b/>
          <w:sz w:val="24"/>
          <w:szCs w:val="24"/>
          <w:u w:val="single"/>
        </w:rPr>
        <w:t>surname</w:t>
      </w:r>
      <w:r>
        <w:rPr>
          <w:sz w:val="24"/>
          <w:szCs w:val="24"/>
        </w:rPr>
        <w:t xml:space="preserve"> in the transaction reference.</w:t>
      </w:r>
    </w:p>
    <w:p w14:paraId="42AA362F" w14:textId="12CF4203" w:rsidR="00984352" w:rsidRDefault="00984352" w:rsidP="00984352">
      <w:pPr>
        <w:pStyle w:val="NoSpacing"/>
        <w:rPr>
          <w:sz w:val="16"/>
          <w:szCs w:val="16"/>
        </w:rPr>
      </w:pPr>
    </w:p>
    <w:p w14:paraId="34241BD9" w14:textId="77777777" w:rsidR="00B5414E" w:rsidRDefault="00B5414E" w:rsidP="00984352">
      <w:pPr>
        <w:pStyle w:val="NoSpacing"/>
        <w:rPr>
          <w:sz w:val="16"/>
          <w:szCs w:val="16"/>
        </w:rPr>
      </w:pPr>
    </w:p>
    <w:p w14:paraId="16ED8C48" w14:textId="77777777" w:rsidR="00984352" w:rsidRDefault="00984352" w:rsidP="009843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 or email the completed form to:</w:t>
      </w:r>
    </w:p>
    <w:p w14:paraId="322B6C84" w14:textId="77777777" w:rsidR="00984352" w:rsidRDefault="00984352" w:rsidP="00984352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Ex-Prisoners of War &amp; Relatives Assoc.</w:t>
      </w:r>
      <w:r>
        <w:rPr>
          <w:b/>
          <w:sz w:val="24"/>
          <w:szCs w:val="24"/>
        </w:rPr>
        <w:tab/>
        <w:t>Office Location: 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  <w:r>
        <w:rPr>
          <w:b/>
          <w:sz w:val="24"/>
          <w:szCs w:val="24"/>
        </w:rPr>
        <w:tab/>
      </w:r>
    </w:p>
    <w:p w14:paraId="46EECCEF" w14:textId="77777777" w:rsidR="00984352" w:rsidRDefault="00984352" w:rsidP="00984352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Box </w:t>
      </w:r>
      <w:proofErr w:type="gramStart"/>
      <w:r>
        <w:rPr>
          <w:b/>
          <w:sz w:val="24"/>
          <w:szCs w:val="24"/>
        </w:rPr>
        <w:t>2,  Flinders</w:t>
      </w:r>
      <w:proofErr w:type="gramEnd"/>
      <w:r>
        <w:rPr>
          <w:b/>
          <w:sz w:val="24"/>
          <w:szCs w:val="24"/>
        </w:rPr>
        <w:t xml:space="preserve"> Lane PO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Elizabeth Street</w:t>
      </w:r>
    </w:p>
    <w:p w14:paraId="5238C384" w14:textId="77777777" w:rsidR="00984352" w:rsidRDefault="00984352" w:rsidP="00984352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MELBOURNE   VIC  8009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MELBOURNE  3000</w:t>
      </w:r>
    </w:p>
    <w:p w14:paraId="48EF2947" w14:textId="7B711F2C" w:rsidR="007507C9" w:rsidRPr="0001112E" w:rsidRDefault="00697F74" w:rsidP="00984352">
      <w:pPr>
        <w:pStyle w:val="NoSpacing"/>
        <w:ind w:firstLine="720"/>
        <w:rPr>
          <w:sz w:val="24"/>
          <w:szCs w:val="24"/>
        </w:rPr>
      </w:pPr>
      <w:hyperlink r:id="rId5" w:history="1">
        <w:r w:rsidR="00984352">
          <w:rPr>
            <w:rStyle w:val="Hyperlink"/>
            <w:sz w:val="24"/>
            <w:szCs w:val="24"/>
          </w:rPr>
          <w:t>expowra@bigpond.net.au</w:t>
        </w:r>
      </w:hyperlink>
      <w:r w:rsidR="00984352">
        <w:rPr>
          <w:sz w:val="24"/>
          <w:szCs w:val="24"/>
        </w:rPr>
        <w:t xml:space="preserve"> </w:t>
      </w:r>
      <w:r w:rsidR="00984352">
        <w:rPr>
          <w:sz w:val="24"/>
          <w:szCs w:val="24"/>
        </w:rPr>
        <w:tab/>
      </w:r>
      <w:r w:rsidR="00984352">
        <w:rPr>
          <w:sz w:val="24"/>
          <w:szCs w:val="24"/>
        </w:rPr>
        <w:tab/>
      </w:r>
      <w:r w:rsidR="00984352">
        <w:rPr>
          <w:sz w:val="24"/>
          <w:szCs w:val="24"/>
        </w:rPr>
        <w:tab/>
      </w:r>
      <w:r w:rsidR="00984352">
        <w:rPr>
          <w:b/>
          <w:sz w:val="24"/>
          <w:szCs w:val="24"/>
        </w:rPr>
        <w:t>Telephone: 03 9629 5365</w:t>
      </w:r>
    </w:p>
    <w:sectPr w:rsidR="007507C9" w:rsidRPr="0001112E" w:rsidSect="001438D5">
      <w:pgSz w:w="11906" w:h="16838"/>
      <w:pgMar w:top="567" w:right="1440" w:bottom="8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5C"/>
    <w:rsid w:val="0001112E"/>
    <w:rsid w:val="00036724"/>
    <w:rsid w:val="0010360D"/>
    <w:rsid w:val="001438D5"/>
    <w:rsid w:val="001F3DC1"/>
    <w:rsid w:val="001F77D0"/>
    <w:rsid w:val="00244757"/>
    <w:rsid w:val="00282172"/>
    <w:rsid w:val="00422612"/>
    <w:rsid w:val="0042293D"/>
    <w:rsid w:val="0044134C"/>
    <w:rsid w:val="004B21C0"/>
    <w:rsid w:val="00512308"/>
    <w:rsid w:val="005A22D6"/>
    <w:rsid w:val="006617E4"/>
    <w:rsid w:val="00661A1B"/>
    <w:rsid w:val="00697F74"/>
    <w:rsid w:val="006E52B3"/>
    <w:rsid w:val="007507C9"/>
    <w:rsid w:val="00822AB6"/>
    <w:rsid w:val="00852184"/>
    <w:rsid w:val="00883790"/>
    <w:rsid w:val="008B0A19"/>
    <w:rsid w:val="0092290F"/>
    <w:rsid w:val="00933525"/>
    <w:rsid w:val="00984352"/>
    <w:rsid w:val="00A87C3C"/>
    <w:rsid w:val="00B376E8"/>
    <w:rsid w:val="00B5414E"/>
    <w:rsid w:val="00B87810"/>
    <w:rsid w:val="00BE2621"/>
    <w:rsid w:val="00C2283B"/>
    <w:rsid w:val="00E74977"/>
    <w:rsid w:val="00EC275C"/>
    <w:rsid w:val="00F3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7DE08"/>
  <w15:docId w15:val="{06744E20-4BA6-4E65-A2C1-71A58C4E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75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C275C"/>
    <w:pPr>
      <w:spacing w:after="0" w:line="240" w:lineRule="auto"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0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wra@bigpond.net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Derham</dc:creator>
  <cp:lastModifiedBy>Joy Derham</cp:lastModifiedBy>
  <cp:revision>3</cp:revision>
  <cp:lastPrinted>2016-11-08T00:35:00Z</cp:lastPrinted>
  <dcterms:created xsi:type="dcterms:W3CDTF">2021-10-26T21:19:00Z</dcterms:created>
  <dcterms:modified xsi:type="dcterms:W3CDTF">2021-10-26T21:19:00Z</dcterms:modified>
</cp:coreProperties>
</file>